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03A4" w14:textId="77777777" w:rsidR="00A21C6A" w:rsidRPr="005B4B0A" w:rsidRDefault="00A21C6A" w:rsidP="00A21C6A">
      <w:pPr>
        <w:shd w:val="clear" w:color="auto" w:fill="D9D9D9"/>
        <w:jc w:val="center"/>
        <w:rPr>
          <w:rFonts w:ascii="Times New Roman" w:hAnsi="Times New Roman"/>
          <w:b/>
          <w:bCs/>
          <w:color w:val="000000" w:themeColor="text1"/>
          <w:sz w:val="44"/>
          <w:szCs w:val="44"/>
          <w:lang w:val="sr-Cyrl-RS"/>
        </w:rPr>
      </w:pPr>
      <w:r w:rsidRPr="005B4B0A">
        <w:rPr>
          <w:rFonts w:ascii="Times New Roman" w:hAnsi="Times New Roman"/>
          <w:b/>
          <w:bCs/>
          <w:color w:val="000000" w:themeColor="text1"/>
          <w:sz w:val="44"/>
          <w:szCs w:val="44"/>
          <w:lang w:val="sr-Cyrl-CS"/>
        </w:rPr>
        <w:t xml:space="preserve">РАЧУНАРСКО </w:t>
      </w:r>
      <w:r w:rsidRPr="005B4B0A">
        <w:rPr>
          <w:rFonts w:ascii="Times New Roman" w:hAnsi="Times New Roman"/>
          <w:b/>
          <w:bCs/>
          <w:color w:val="000000" w:themeColor="text1"/>
          <w:sz w:val="44"/>
          <w:szCs w:val="44"/>
          <w:lang w:val="sr-Cyrl-RS"/>
        </w:rPr>
        <w:t xml:space="preserve">И СОФТВЕРСКО </w:t>
      </w:r>
    </w:p>
    <w:p w14:paraId="26C2967A" w14:textId="77777777" w:rsidR="00A21C6A" w:rsidRPr="005B4B0A" w:rsidRDefault="00A21C6A" w:rsidP="00A21C6A">
      <w:pPr>
        <w:shd w:val="clear" w:color="auto" w:fill="D9D9D9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  <w:lang w:val="sr-Latn-CS"/>
        </w:rPr>
      </w:pPr>
      <w:r w:rsidRPr="005B4B0A">
        <w:rPr>
          <w:rFonts w:ascii="Times New Roman" w:hAnsi="Times New Roman"/>
          <w:b/>
          <w:bCs/>
          <w:color w:val="000000" w:themeColor="text1"/>
          <w:sz w:val="44"/>
          <w:szCs w:val="44"/>
          <w:lang w:val="sr-Cyrl-CS"/>
        </w:rPr>
        <w:t>ИНЖЕЊЕРСТВО (РСИ)</w:t>
      </w:r>
    </w:p>
    <w:p w14:paraId="12138F61" w14:textId="77777777" w:rsidR="00A21C6A" w:rsidRPr="005B4B0A" w:rsidRDefault="00A21C6A" w:rsidP="00A21C6A">
      <w:pPr>
        <w:spacing w:before="20" w:after="20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  <w:lang w:val="sv-SE"/>
        </w:rPr>
      </w:pPr>
      <w:r w:rsidRPr="005B4B0A">
        <w:rPr>
          <w:rFonts w:ascii="Times New Roman" w:hAnsi="Times New Roman"/>
          <w:b/>
          <w:bCs/>
          <w:color w:val="000000" w:themeColor="text1"/>
          <w:sz w:val="28"/>
          <w:szCs w:val="28"/>
          <w:lang w:val="sv-SE"/>
        </w:rPr>
        <w:t>РАСПОРЕД ЧАСОВА</w:t>
      </w:r>
      <w:r w:rsidRPr="005B4B0A">
        <w:rPr>
          <w:rFonts w:ascii="Times New Roman" w:hAnsi="Times New Roman"/>
          <w:b/>
          <w:bCs/>
          <w:color w:val="000000" w:themeColor="text1"/>
          <w:sz w:val="28"/>
          <w:szCs w:val="28"/>
          <w:lang w:val="sl-SI"/>
        </w:rPr>
        <w:t xml:space="preserve">  -  </w:t>
      </w:r>
      <w:r w:rsidRPr="005B4B0A">
        <w:rPr>
          <w:rFonts w:ascii="Times New Roman" w:hAnsi="Times New Roman"/>
          <w:b/>
          <w:bCs/>
          <w:color w:val="000000" w:themeColor="text1"/>
          <w:sz w:val="36"/>
          <w:szCs w:val="36"/>
          <w:lang w:val="sr-Cyrl-RS"/>
        </w:rPr>
        <w:t>СЕДМИ</w:t>
      </w:r>
      <w:r w:rsidRPr="005B4B0A">
        <w:rPr>
          <w:rFonts w:ascii="Times New Roman" w:hAnsi="Times New Roman"/>
          <w:b/>
          <w:bCs/>
          <w:color w:val="000000" w:themeColor="text1"/>
          <w:sz w:val="36"/>
          <w:szCs w:val="36"/>
          <w:lang w:val="sv-SE"/>
        </w:rPr>
        <w:t xml:space="preserve"> СЕМЕСТАР</w:t>
      </w:r>
    </w:p>
    <w:p w14:paraId="1370338A" w14:textId="77777777" w:rsidR="00A21C6A" w:rsidRPr="005B4B0A" w:rsidRDefault="00A21C6A" w:rsidP="00A21C6A">
      <w:pPr>
        <w:tabs>
          <w:tab w:val="center" w:pos="5220"/>
          <w:tab w:val="right" w:pos="10620"/>
        </w:tabs>
        <w:jc w:val="center"/>
        <w:rPr>
          <w:rFonts w:ascii="Times New Roman" w:hAnsi="Times New Roman"/>
          <w:b/>
          <w:bCs/>
          <w:color w:val="000000" w:themeColor="text1"/>
          <w:lang w:val="sv-SE"/>
        </w:rPr>
      </w:pPr>
      <w:r w:rsidRPr="005B4B0A">
        <w:rPr>
          <w:rFonts w:ascii="Times New Roman" w:hAnsi="Times New Roman"/>
          <w:b/>
          <w:bCs/>
          <w:color w:val="000000" w:themeColor="text1"/>
          <w:sz w:val="28"/>
          <w:szCs w:val="28"/>
          <w:lang w:val="sv-SE"/>
        </w:rPr>
        <w:tab/>
      </w:r>
      <w:r w:rsidRPr="005B4B0A">
        <w:rPr>
          <w:rFonts w:ascii="Times New Roman" w:hAnsi="Times New Roman"/>
          <w:b/>
          <w:bCs/>
          <w:color w:val="000000" w:themeColor="text1"/>
          <w:sz w:val="28"/>
          <w:szCs w:val="28"/>
          <w:lang w:val="sl-SI"/>
        </w:rPr>
        <w:tab/>
      </w:r>
      <w:r w:rsidRPr="005B4B0A">
        <w:rPr>
          <w:rFonts w:ascii="Times New Roman" w:hAnsi="Times New Roman"/>
          <w:b/>
          <w:bCs/>
          <w:color w:val="000000" w:themeColor="text1"/>
          <w:lang w:val="sl-SI"/>
        </w:rPr>
        <w:t>Школска 20</w:t>
      </w:r>
      <w:r w:rsidRPr="005B4B0A">
        <w:rPr>
          <w:rFonts w:ascii="Times New Roman" w:hAnsi="Times New Roman"/>
          <w:b/>
          <w:bCs/>
          <w:color w:val="000000" w:themeColor="text1"/>
          <w:lang w:val="sr-Cyrl-RS"/>
        </w:rPr>
        <w:t>24</w:t>
      </w:r>
      <w:r w:rsidRPr="005B4B0A">
        <w:rPr>
          <w:rFonts w:ascii="Times New Roman" w:hAnsi="Times New Roman"/>
          <w:b/>
          <w:bCs/>
          <w:color w:val="000000" w:themeColor="text1"/>
          <w:lang w:val="sl-SI"/>
        </w:rPr>
        <w:t>/20</w:t>
      </w:r>
      <w:r w:rsidRPr="005B4B0A">
        <w:rPr>
          <w:rFonts w:ascii="Times New Roman" w:hAnsi="Times New Roman"/>
          <w:b/>
          <w:bCs/>
          <w:color w:val="000000" w:themeColor="text1"/>
        </w:rPr>
        <w:t>2</w:t>
      </w:r>
      <w:r w:rsidRPr="005B4B0A">
        <w:rPr>
          <w:rFonts w:ascii="Times New Roman" w:hAnsi="Times New Roman"/>
          <w:b/>
          <w:bCs/>
          <w:color w:val="000000" w:themeColor="text1"/>
          <w:lang w:val="sr-Cyrl-RS"/>
        </w:rPr>
        <w:t>5</w:t>
      </w:r>
      <w:r w:rsidRPr="005B4B0A">
        <w:rPr>
          <w:rFonts w:ascii="Times New Roman" w:hAnsi="Times New Roman"/>
          <w:b/>
          <w:bCs/>
          <w:color w:val="000000" w:themeColor="text1"/>
          <w:lang w:val="sl-SI"/>
        </w:rPr>
        <w:t xml:space="preserve"> 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550"/>
        <w:gridCol w:w="7818"/>
        <w:gridCol w:w="516"/>
      </w:tblGrid>
      <w:tr w:rsidR="00A21C6A" w:rsidRPr="005B4B0A" w14:paraId="6CAE1C83" w14:textId="77777777" w:rsidTr="00324F36">
        <w:trPr>
          <w:cantSplit/>
          <w:trHeight w:val="508"/>
          <w:jc w:val="center"/>
        </w:trPr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CCCCCC"/>
            <w:vAlign w:val="center"/>
            <w:hideMark/>
          </w:tcPr>
          <w:p w14:paraId="5275EA8E" w14:textId="77777777" w:rsidR="00A21C6A" w:rsidRPr="005B4B0A" w:rsidRDefault="00A21C6A" w:rsidP="00324F36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  <w:r w:rsidRPr="005B4B0A"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  <w:t>ДАН</w:t>
            </w:r>
          </w:p>
        </w:tc>
        <w:tc>
          <w:tcPr>
            <w:tcW w:w="8884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B436FC" w14:textId="77777777" w:rsidR="00A21C6A" w:rsidRPr="005B4B0A" w:rsidRDefault="00A21C6A" w:rsidP="00324F36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sr-Cyrl-CS"/>
              </w:rPr>
            </w:pP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  <w:lang w:val="sr-Cyrl-CS"/>
              </w:rPr>
              <w:t>РАЧУНАРСКО И СОФТВЕРСКО ИНЖЕЊЕРСТВО (РСИ)</w:t>
            </w:r>
          </w:p>
        </w:tc>
      </w:tr>
      <w:tr w:rsidR="00A21C6A" w:rsidRPr="005B4B0A" w14:paraId="5EDB007F" w14:textId="77777777" w:rsidTr="00324F36">
        <w:trPr>
          <w:cantSplit/>
          <w:trHeight w:val="476"/>
          <w:jc w:val="center"/>
        </w:trPr>
        <w:tc>
          <w:tcPr>
            <w:tcW w:w="736" w:type="dxa"/>
            <w:vMerge w:val="restar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6E88CBEB" w14:textId="77777777" w:rsidR="00A21C6A" w:rsidRPr="005B4B0A" w:rsidRDefault="00A21C6A" w:rsidP="00324F36">
            <w:pPr>
              <w:pStyle w:val="Heading1"/>
              <w:spacing w:line="216" w:lineRule="auto"/>
              <w:ind w:right="113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l-SI"/>
              </w:rPr>
              <w:t>ПОНЕДЕЉАК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3D9CE" w14:textId="69C73D89" w:rsidR="00A21C6A" w:rsidRPr="005B4B0A" w:rsidRDefault="00A21C6A" w:rsidP="00324F36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7818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BC768CF" w14:textId="7C371FAD" w:rsidR="00A21C6A" w:rsidRPr="005B4B0A" w:rsidRDefault="00A21C6A" w:rsidP="00324F36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16" w:type="dxa"/>
            <w:tcBorders>
              <w:top w:val="single" w:sz="18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0C0CB727" w14:textId="7EBB8DAD" w:rsidR="00A21C6A" w:rsidRPr="005B4B0A" w:rsidRDefault="00A21C6A" w:rsidP="00324F36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A21C6A" w:rsidRPr="005B4B0A" w14:paraId="67B31190" w14:textId="77777777" w:rsidTr="00324F36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AF0439" w14:textId="77777777" w:rsidR="00A21C6A" w:rsidRPr="005B4B0A" w:rsidRDefault="00A21C6A" w:rsidP="00324F36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1AA63" w14:textId="77777777" w:rsidR="00A21C6A" w:rsidRPr="005B4B0A" w:rsidRDefault="00A21C6A" w:rsidP="00324F36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10,00</w:t>
            </w: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5329431" w14:textId="77777777" w:rsidR="00A21C6A" w:rsidRPr="005B4B0A" w:rsidRDefault="00A21C6A" w:rsidP="00324F36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  <w:r w:rsidRPr="005B4B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sr-Cyrl-CS"/>
              </w:rPr>
              <w:t xml:space="preserve">Изборни предмет 2 </w:t>
            </w:r>
            <w:r w:rsidRPr="005B4B0A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>ПРОГРАМИРАЊЕ МОБИЛНИХ АПЛИКАЦИЈА (2+0)</w:t>
            </w:r>
          </w:p>
          <w:p w14:paraId="306C2226" w14:textId="77777777" w:rsidR="00A21C6A" w:rsidRPr="005B4B0A" w:rsidRDefault="00A21C6A" w:rsidP="00324F36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>Др Олга Ристић</w:t>
            </w:r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3F66D981" w14:textId="77777777" w:rsidR="00A21C6A" w:rsidRPr="005B4B0A" w:rsidRDefault="00A21C6A" w:rsidP="00324F36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17</w:t>
            </w:r>
          </w:p>
        </w:tc>
      </w:tr>
      <w:tr w:rsidR="00A21C6A" w:rsidRPr="005B4B0A" w14:paraId="0617FDF3" w14:textId="77777777" w:rsidTr="00324F36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B5AA23" w14:textId="77777777" w:rsidR="00A21C6A" w:rsidRPr="005B4B0A" w:rsidRDefault="00A21C6A" w:rsidP="00324F36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CDEF9" w14:textId="77777777" w:rsidR="00A21C6A" w:rsidRPr="005B4B0A" w:rsidRDefault="00A21C6A" w:rsidP="00324F36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10</w:t>
            </w:r>
            <w:r w:rsidRPr="005B4B0A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712E3A1" w14:textId="77777777" w:rsidR="00A21C6A" w:rsidRPr="005B4B0A" w:rsidRDefault="00A21C6A" w:rsidP="00324F36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  <w:r w:rsidRPr="005B4B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sr-Cyrl-CS"/>
              </w:rPr>
              <w:t xml:space="preserve">Изборни предмет 2 </w:t>
            </w:r>
            <w:r w:rsidRPr="005B4B0A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>ВЕБ ТЕХНОЛОГИЈЕ (2+0)</w:t>
            </w:r>
          </w:p>
          <w:p w14:paraId="4AB363EA" w14:textId="77777777" w:rsidR="00A21C6A" w:rsidRPr="005B4B0A" w:rsidRDefault="00A21C6A" w:rsidP="00324F36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  <w:r w:rsidRPr="005B4B0A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>Др Ненад Стефановић</w:t>
            </w:r>
          </w:p>
          <w:p w14:paraId="5F0CEC56" w14:textId="77777777" w:rsidR="00A21C6A" w:rsidRPr="005B4B0A" w:rsidRDefault="00A21C6A" w:rsidP="00324F36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0DD38167" w14:textId="77777777" w:rsidR="00A21C6A" w:rsidRPr="005B4B0A" w:rsidRDefault="00A21C6A" w:rsidP="00324F36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21</w:t>
            </w:r>
          </w:p>
        </w:tc>
      </w:tr>
      <w:tr w:rsidR="00A21C6A" w:rsidRPr="005B4B0A" w14:paraId="41C84631" w14:textId="77777777" w:rsidTr="00324F36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760939" w14:textId="77777777" w:rsidR="00A21C6A" w:rsidRPr="005B4B0A" w:rsidRDefault="00A21C6A" w:rsidP="00324F36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CC785" w14:textId="77777777" w:rsidR="00A21C6A" w:rsidRPr="005B4B0A" w:rsidRDefault="00A21C6A" w:rsidP="00324F36">
            <w:pPr>
              <w:pStyle w:val="Heading1"/>
              <w:spacing w:line="21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12,00</w:t>
            </w: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8EFDCE" w14:textId="77777777" w:rsidR="00A21C6A" w:rsidRPr="005B4B0A" w:rsidRDefault="00A21C6A" w:rsidP="00324F36">
            <w:pPr>
              <w:jc w:val="center"/>
              <w:rPr>
                <w:rFonts w:ascii="Times New Roman" w:hAnsi="Times New Roman"/>
                <w:b/>
                <w:i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i/>
                <w:noProof/>
                <w:color w:val="000000" w:themeColor="text1"/>
                <w:sz w:val="20"/>
                <w:szCs w:val="20"/>
                <w:lang w:val="sr-Cyrl-RS"/>
              </w:rPr>
              <w:t xml:space="preserve">Изборни предмет 3 </w:t>
            </w:r>
          </w:p>
          <w:p w14:paraId="7CAB7C0F" w14:textId="77777777" w:rsidR="00A21C6A" w:rsidRPr="005B4B0A" w:rsidRDefault="00A21C6A" w:rsidP="00324F36">
            <w:pPr>
              <w:spacing w:line="21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 xml:space="preserve">ЕНЕРГЕТСКА ЕЛЕКТРОНИКА (3+0)  </w:t>
            </w:r>
          </w:p>
          <w:p w14:paraId="59C33C71" w14:textId="77777777" w:rsidR="00A21C6A" w:rsidRPr="005B4B0A" w:rsidRDefault="00A21C6A" w:rsidP="00324F36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i/>
                <w:iCs/>
                <w:color w:val="000000" w:themeColor="text1"/>
                <w:sz w:val="20"/>
                <w:szCs w:val="20"/>
                <w:lang w:val="sr-Cyrl-CS"/>
              </w:rPr>
            </w:pPr>
            <w:r w:rsidRPr="005B4B0A">
              <w:rPr>
                <w:rFonts w:ascii="Times New Roman" w:hAnsi="Times New Roman"/>
                <w:bCs w:val="0"/>
                <w:noProof/>
                <w:color w:val="000000" w:themeColor="text1"/>
                <w:sz w:val="20"/>
                <w:szCs w:val="20"/>
                <w:lang w:val="sr-Cyrl-RS"/>
              </w:rPr>
              <w:t>Др Предраг Петровић</w:t>
            </w:r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31F29198" w14:textId="77777777" w:rsidR="00A21C6A" w:rsidRPr="005B4B0A" w:rsidRDefault="00A21C6A" w:rsidP="00324F36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215</w:t>
            </w:r>
          </w:p>
        </w:tc>
      </w:tr>
      <w:tr w:rsidR="00A21C6A" w:rsidRPr="005B4B0A" w14:paraId="5E17077E" w14:textId="77777777" w:rsidTr="00324F36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3994B3" w14:textId="77777777" w:rsidR="00A21C6A" w:rsidRPr="005B4B0A" w:rsidRDefault="00A21C6A" w:rsidP="00324F36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A7B22" w14:textId="77777777" w:rsidR="00A21C6A" w:rsidRPr="005B4B0A" w:rsidRDefault="00A21C6A" w:rsidP="00324F36">
            <w:pPr>
              <w:pStyle w:val="Heading1"/>
              <w:spacing w:line="21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15,00</w:t>
            </w: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22949A" w14:textId="77777777" w:rsidR="00A21C6A" w:rsidRPr="005B4B0A" w:rsidRDefault="00A21C6A" w:rsidP="00324F36">
            <w:pPr>
              <w:jc w:val="center"/>
              <w:rPr>
                <w:rFonts w:ascii="Times New Roman" w:hAnsi="Times New Roman"/>
                <w:b/>
                <w:i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i/>
                <w:noProof/>
                <w:color w:val="000000" w:themeColor="text1"/>
                <w:sz w:val="20"/>
                <w:szCs w:val="20"/>
                <w:lang w:val="sr-Cyrl-RS"/>
              </w:rPr>
              <w:t xml:space="preserve">Изборни предмет 3 </w:t>
            </w:r>
          </w:p>
          <w:p w14:paraId="65ABBC33" w14:textId="77777777" w:rsidR="00A21C6A" w:rsidRPr="005B4B0A" w:rsidRDefault="00A21C6A" w:rsidP="00324F36">
            <w:pPr>
              <w:jc w:val="center"/>
              <w:rPr>
                <w:rFonts w:ascii="Times New Roman" w:hAnsi="Times New Roman"/>
                <w:b/>
                <w:bCs/>
                <w:i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  <w:lang w:val="sr-Cyrl-CS"/>
              </w:rPr>
              <w:t>CAD/CAМ  ТЕХНОЛОГИЈЕ</w:t>
            </w:r>
            <w:r w:rsidRPr="005B4B0A"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5B4B0A">
              <w:rPr>
                <w:rFonts w:ascii="Times New Roman" w:hAnsi="Times New Roman"/>
                <w:b/>
                <w:bCs/>
                <w:iCs/>
                <w:noProof/>
                <w:color w:val="000000" w:themeColor="text1"/>
                <w:sz w:val="20"/>
                <w:szCs w:val="20"/>
                <w:lang w:val="sr-Cyrl-RS"/>
              </w:rPr>
              <w:t xml:space="preserve">(3+0) Др Недељко Дучић </w:t>
            </w:r>
            <w:r w:rsidRPr="005B4B0A">
              <w:rPr>
                <w:rFonts w:ascii="Times New Roman" w:hAnsi="Times New Roman"/>
                <w:b/>
                <w:bCs/>
                <w:iCs/>
                <w:noProof/>
                <w:color w:val="000000" w:themeColor="text1"/>
                <w:sz w:val="20"/>
                <w:szCs w:val="20"/>
                <w:lang w:val="sr-Latn-RS"/>
              </w:rPr>
              <w:t xml:space="preserve">  </w:t>
            </w:r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085FCBB8" w14:textId="77777777" w:rsidR="00A21C6A" w:rsidRPr="005B4B0A" w:rsidRDefault="00A21C6A" w:rsidP="00324F36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217</w:t>
            </w:r>
          </w:p>
        </w:tc>
      </w:tr>
      <w:tr w:rsidR="00A21C6A" w:rsidRPr="005B4B0A" w14:paraId="784161C5" w14:textId="77777777" w:rsidTr="00324F36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8748B6" w14:textId="77777777" w:rsidR="00A21C6A" w:rsidRPr="005B4B0A" w:rsidRDefault="00A21C6A" w:rsidP="00324F36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D4316" w14:textId="77777777" w:rsidR="00A21C6A" w:rsidRPr="005B4B0A" w:rsidRDefault="00A21C6A" w:rsidP="00324F36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14,00</w:t>
            </w: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037C15" w14:textId="77777777" w:rsidR="00A21C6A" w:rsidRPr="005B4B0A" w:rsidRDefault="00A21C6A" w:rsidP="00324F36">
            <w:pPr>
              <w:jc w:val="center"/>
              <w:rPr>
                <w:rFonts w:ascii="Times New Roman" w:hAnsi="Times New Roman"/>
                <w:b/>
                <w:i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i/>
                <w:noProof/>
                <w:color w:val="000000" w:themeColor="text1"/>
                <w:sz w:val="20"/>
                <w:szCs w:val="20"/>
                <w:lang w:val="sr-Cyrl-RS"/>
              </w:rPr>
              <w:t xml:space="preserve">Изборни предмет 3 </w:t>
            </w:r>
          </w:p>
          <w:p w14:paraId="77BC0A57" w14:textId="77777777" w:rsidR="00A21C6A" w:rsidRPr="005B4B0A" w:rsidRDefault="00A21C6A" w:rsidP="00324F36">
            <w:pPr>
              <w:spacing w:line="21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 xml:space="preserve">ФУНКЦИОНАЛНА ВЕРИФИКАЦИЈА ДИГИТАЛНИХ СИСТЕМА (3+2)  </w:t>
            </w:r>
          </w:p>
          <w:p w14:paraId="03E5AE36" w14:textId="77777777" w:rsidR="00A21C6A" w:rsidRPr="005B4B0A" w:rsidRDefault="00A21C6A" w:rsidP="00324F36">
            <w:pPr>
              <w:jc w:val="center"/>
              <w:rPr>
                <w:rFonts w:ascii="Times New Roman" w:hAnsi="Times New Roman"/>
                <w:b/>
                <w:i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Др Урош Пешовић, Михаило Кнежевић</w:t>
            </w:r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D58F1CF" w14:textId="77777777" w:rsidR="00A21C6A" w:rsidRPr="005B4B0A" w:rsidRDefault="00A21C6A" w:rsidP="00324F36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218</w:t>
            </w:r>
          </w:p>
        </w:tc>
      </w:tr>
      <w:tr w:rsidR="00A21C6A" w:rsidRPr="005B4B0A" w14:paraId="570307B5" w14:textId="77777777" w:rsidTr="00324F36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F50BF05" w14:textId="77777777" w:rsidR="00A21C6A" w:rsidRPr="005B4B0A" w:rsidRDefault="00A21C6A" w:rsidP="00324F36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D17C7" w14:textId="77777777" w:rsidR="00A21C6A" w:rsidRPr="005B4B0A" w:rsidRDefault="00A21C6A" w:rsidP="00324F36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18,00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0C461BF7" w14:textId="77777777" w:rsidR="00A21C6A" w:rsidRPr="005B4B0A" w:rsidRDefault="00A21C6A" w:rsidP="00324F36">
            <w:pPr>
              <w:jc w:val="center"/>
              <w:rPr>
                <w:rFonts w:ascii="Times New Roman" w:hAnsi="Times New Roman"/>
                <w:b/>
                <w:i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i/>
                <w:noProof/>
                <w:color w:val="000000" w:themeColor="text1"/>
                <w:sz w:val="20"/>
                <w:szCs w:val="20"/>
                <w:lang w:val="sr-Cyrl-RS"/>
              </w:rPr>
              <w:t xml:space="preserve">Изборни предмет 3 </w:t>
            </w:r>
          </w:p>
          <w:p w14:paraId="78AB9111" w14:textId="77777777" w:rsidR="00A21C6A" w:rsidRPr="005B4B0A" w:rsidRDefault="00A21C6A" w:rsidP="00324F36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Latn-CS"/>
              </w:rPr>
            </w:pPr>
            <w:r w:rsidRPr="005B4B0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CA</w:t>
            </w:r>
            <w:r w:rsidRPr="005B4B0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sr-Cyrl-CS"/>
              </w:rPr>
              <w:t>Д</w:t>
            </w:r>
            <w:r w:rsidRPr="005B4B0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/CAM </w:t>
            </w:r>
            <w:r w:rsidRPr="005B4B0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sr-Cyrl-RS"/>
              </w:rPr>
              <w:t xml:space="preserve">технологије (0+2) </w:t>
            </w:r>
            <w:r w:rsidRPr="005B4B0A">
              <w:rPr>
                <w:rFonts w:ascii="Times New Roman" w:hAnsi="Times New Roman"/>
                <w:iCs/>
                <w:noProof/>
                <w:color w:val="000000" w:themeColor="text1"/>
                <w:sz w:val="20"/>
                <w:szCs w:val="20"/>
                <w:lang w:val="sr-Cyrl-RS"/>
              </w:rPr>
              <w:t>Др Недељко Дучић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68E93E2C" w14:textId="77777777" w:rsidR="00A21C6A" w:rsidRPr="005B4B0A" w:rsidRDefault="00A21C6A" w:rsidP="00324F36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318</w:t>
            </w:r>
          </w:p>
        </w:tc>
      </w:tr>
      <w:tr w:rsidR="00A21C6A" w:rsidRPr="005B4B0A" w14:paraId="6646CC98" w14:textId="77777777" w:rsidTr="00324F36">
        <w:trPr>
          <w:cantSplit/>
          <w:trHeight w:val="443"/>
          <w:jc w:val="center"/>
        </w:trPr>
        <w:tc>
          <w:tcPr>
            <w:tcW w:w="73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2A4B8FE9" w14:textId="77777777" w:rsidR="00A21C6A" w:rsidRPr="005B4B0A" w:rsidRDefault="00A21C6A" w:rsidP="00324F36">
            <w:pPr>
              <w:pStyle w:val="Heading1"/>
              <w:spacing w:line="216" w:lineRule="auto"/>
              <w:ind w:right="113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r-Latn-CS"/>
              </w:rPr>
              <w:t>УТОРАК</w:t>
            </w:r>
          </w:p>
        </w:tc>
        <w:tc>
          <w:tcPr>
            <w:tcW w:w="5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C995D" w14:textId="77777777" w:rsidR="00A21C6A" w:rsidRPr="005B4B0A" w:rsidRDefault="00A21C6A" w:rsidP="00324F36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8,00</w:t>
            </w:r>
          </w:p>
        </w:tc>
        <w:tc>
          <w:tcPr>
            <w:tcW w:w="781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455B5" w14:textId="77777777" w:rsidR="00A21C6A" w:rsidRPr="005B4B0A" w:rsidRDefault="00A21C6A" w:rsidP="00324F36">
            <w:pPr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8"/>
                <w:szCs w:val="18"/>
                <w:lang w:val="sr-Cyrl-CS"/>
              </w:rPr>
            </w:pPr>
            <w:r w:rsidRPr="005B4B0A">
              <w:rPr>
                <w:rFonts w:ascii="Times New Roman" w:hAnsi="Times New Roman"/>
                <w:b/>
                <w:noProof/>
                <w:color w:val="000000" w:themeColor="text1"/>
                <w:sz w:val="18"/>
                <w:szCs w:val="18"/>
                <w:lang w:val="sr-Cyrl-CS"/>
              </w:rPr>
              <w:t xml:space="preserve">Софтверско инжењерство (0+2) </w:t>
            </w: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488E131" w14:textId="77777777" w:rsidR="00A21C6A" w:rsidRPr="005B4B0A" w:rsidRDefault="00A21C6A" w:rsidP="00324F36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Cs w:val="0"/>
                <w:noProof/>
                <w:color w:val="000000" w:themeColor="text1"/>
                <w:szCs w:val="18"/>
                <w:lang w:val="sr-Cyrl-CS"/>
              </w:rPr>
              <w:t>Жељко Јовановић</w:t>
            </w:r>
          </w:p>
        </w:tc>
        <w:tc>
          <w:tcPr>
            <w:tcW w:w="516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233BF83" w14:textId="77777777" w:rsidR="00A21C6A" w:rsidRPr="005B4B0A" w:rsidRDefault="00A21C6A" w:rsidP="00324F36">
            <w:pPr>
              <w:pStyle w:val="Heading1"/>
              <w:spacing w:line="21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218</w:t>
            </w:r>
          </w:p>
        </w:tc>
      </w:tr>
      <w:tr w:rsidR="004C0365" w:rsidRPr="005B4B0A" w14:paraId="6602751B" w14:textId="77777777" w:rsidTr="00324F36">
        <w:trPr>
          <w:cantSplit/>
          <w:trHeight w:val="201"/>
          <w:jc w:val="center"/>
        </w:trPr>
        <w:tc>
          <w:tcPr>
            <w:tcW w:w="736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523D26A" w14:textId="77777777" w:rsidR="004C0365" w:rsidRPr="005B4B0A" w:rsidRDefault="004C0365" w:rsidP="004C0365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BF544" w14:textId="4AED41EC" w:rsidR="004C0365" w:rsidRPr="005B4B0A" w:rsidRDefault="004C0365" w:rsidP="004C0365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12</w:t>
            </w: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B06DE" w14:textId="6BFF9B3D" w:rsidR="004C0365" w:rsidRPr="005B4B0A" w:rsidRDefault="004C0365" w:rsidP="004C0365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  <w:r w:rsidRPr="005B4B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sr-Cyrl-CS"/>
              </w:rPr>
              <w:t xml:space="preserve">Изборни предмет 1 </w:t>
            </w:r>
            <w:r w:rsidRPr="005B4B0A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>ДИГИТАЛНИ СИСТЕМИ УПРАВЉАЊА (2+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>0</w:t>
            </w:r>
            <w:r w:rsidRPr="005B4B0A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>)</w:t>
            </w:r>
          </w:p>
          <w:p w14:paraId="1F0CF37E" w14:textId="4E4332F0" w:rsidR="004C0365" w:rsidRPr="00E44BBC" w:rsidRDefault="004C0365" w:rsidP="004C0365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  <w:r w:rsidRPr="005B4B0A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>Др Сања Антић</w:t>
            </w:r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EE5EEAE" w14:textId="34794806" w:rsidR="004C0365" w:rsidRPr="005B4B0A" w:rsidRDefault="004C0365" w:rsidP="004C0365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17</w:t>
            </w:r>
          </w:p>
        </w:tc>
      </w:tr>
      <w:tr w:rsidR="004C0365" w:rsidRPr="005B4B0A" w14:paraId="39F51AF1" w14:textId="77777777" w:rsidTr="00324F36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537C3B" w14:textId="77777777" w:rsidR="004C0365" w:rsidRPr="005B4B0A" w:rsidRDefault="004C0365" w:rsidP="004C0365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19ABB" w14:textId="77777777" w:rsidR="004C0365" w:rsidRPr="005B4B0A" w:rsidRDefault="004C0365" w:rsidP="004C0365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12,00</w:t>
            </w: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9D3B9" w14:textId="77777777" w:rsidR="004C0365" w:rsidRPr="005B4B0A" w:rsidRDefault="004C0365" w:rsidP="004C0365">
            <w:pPr>
              <w:jc w:val="center"/>
              <w:rPr>
                <w:rFonts w:ascii="Times New Roman" w:hAnsi="Times New Roman"/>
                <w:b/>
                <w:i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i/>
                <w:noProof/>
                <w:color w:val="000000" w:themeColor="text1"/>
                <w:sz w:val="20"/>
                <w:szCs w:val="20"/>
                <w:lang w:val="sr-Cyrl-RS"/>
              </w:rPr>
              <w:t xml:space="preserve">Изборни предмет 3 </w:t>
            </w: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CS"/>
              </w:rPr>
              <w:t>Енергетска електроника (0+2+1)</w:t>
            </w:r>
          </w:p>
          <w:p w14:paraId="3BAC273D" w14:textId="77777777" w:rsidR="004C0365" w:rsidRPr="005B4B0A" w:rsidRDefault="004C0365" w:rsidP="004C0365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 xml:space="preserve">Михајло </w:t>
            </w:r>
            <w:proofErr w:type="spellStart"/>
            <w:r w:rsidRPr="005B4B0A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>Татовић</w:t>
            </w:r>
            <w:proofErr w:type="spellEnd"/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66A307E" w14:textId="77777777" w:rsidR="004C0365" w:rsidRDefault="004C0365" w:rsidP="004C0365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  <w:r w:rsidRPr="005B4B0A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>314</w:t>
            </w:r>
          </w:p>
          <w:p w14:paraId="42D329BD" w14:textId="77777777" w:rsidR="004C0365" w:rsidRPr="005B4B0A" w:rsidRDefault="004C0365" w:rsidP="004C0365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4C0365" w:rsidRPr="005B4B0A" w14:paraId="1EB33115" w14:textId="77777777" w:rsidTr="00324F36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B175CE1" w14:textId="77777777" w:rsidR="004C0365" w:rsidRPr="005B4B0A" w:rsidRDefault="004C0365" w:rsidP="004C0365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2E89A" w14:textId="77777777" w:rsidR="004C0365" w:rsidRPr="005B4B0A" w:rsidRDefault="004C0365" w:rsidP="004C0365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15</w:t>
            </w:r>
            <w:r w:rsidRPr="005B4B0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20CA5" w14:textId="77777777" w:rsidR="004C0365" w:rsidRPr="005B4B0A" w:rsidRDefault="004C0365" w:rsidP="004C0365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Паралелни рачунарски системи (0+2)</w:t>
            </w:r>
          </w:p>
          <w:p w14:paraId="3E9C18B1" w14:textId="77777777" w:rsidR="004C0365" w:rsidRPr="005B4B0A" w:rsidRDefault="004C0365" w:rsidP="004C0365">
            <w:pPr>
              <w:jc w:val="center"/>
              <w:rPr>
                <w:rFonts w:ascii="Times New Roman" w:hAnsi="Times New Roman"/>
                <w:b/>
                <w:i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Дејан Вујичић</w:t>
            </w:r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56C16CC" w14:textId="77777777" w:rsidR="004C0365" w:rsidRPr="005B4B0A" w:rsidRDefault="004C0365" w:rsidP="004C0365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  <w:r w:rsidRPr="005B4B0A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218</w:t>
            </w:r>
          </w:p>
        </w:tc>
      </w:tr>
      <w:tr w:rsidR="004C0365" w:rsidRPr="005B4B0A" w14:paraId="1A3D20FC" w14:textId="77777777" w:rsidTr="00324F36">
        <w:trPr>
          <w:cantSplit/>
          <w:trHeight w:val="207"/>
          <w:jc w:val="center"/>
        </w:trPr>
        <w:tc>
          <w:tcPr>
            <w:tcW w:w="736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B6EA31B" w14:textId="77777777" w:rsidR="004C0365" w:rsidRPr="005B4B0A" w:rsidRDefault="004C0365" w:rsidP="004C0365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430A7" w14:textId="77777777" w:rsidR="004C0365" w:rsidRPr="005B4B0A" w:rsidRDefault="004C0365" w:rsidP="004C0365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B5B73" w14:textId="77777777" w:rsidR="004C0365" w:rsidRPr="005B4B0A" w:rsidRDefault="004C0365" w:rsidP="004C0365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700A04" w14:textId="77777777" w:rsidR="004C0365" w:rsidRPr="005B4B0A" w:rsidRDefault="004C0365" w:rsidP="004C0365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4C0365" w:rsidRPr="005B4B0A" w14:paraId="31B324AB" w14:textId="77777777" w:rsidTr="00324F36">
        <w:trPr>
          <w:cantSplit/>
          <w:trHeight w:val="443"/>
          <w:jc w:val="center"/>
        </w:trPr>
        <w:tc>
          <w:tcPr>
            <w:tcW w:w="73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36271BBE" w14:textId="77777777" w:rsidR="004C0365" w:rsidRPr="005B4B0A" w:rsidRDefault="004C0365" w:rsidP="004C0365">
            <w:pPr>
              <w:pStyle w:val="Heading1"/>
              <w:spacing w:line="216" w:lineRule="auto"/>
              <w:ind w:left="113" w:right="113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r-Cyrl-RS"/>
              </w:rPr>
              <w:t>СРЕДА</w:t>
            </w: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02AB5" w14:textId="2669E746" w:rsidR="004C0365" w:rsidRPr="005B4B0A" w:rsidRDefault="004C0365" w:rsidP="004C0365">
            <w:pPr>
              <w:pStyle w:val="Heading1"/>
              <w:spacing w:line="21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8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CS"/>
              </w:rPr>
              <w:t>,00</w:t>
            </w:r>
          </w:p>
        </w:tc>
        <w:tc>
          <w:tcPr>
            <w:tcW w:w="781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A3ADA" w14:textId="77777777" w:rsidR="004C0365" w:rsidRPr="009345A0" w:rsidRDefault="004C0365" w:rsidP="004C0365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b/>
                <w:bCs/>
                <w:i/>
                <w:iCs/>
                <w:noProof/>
                <w:sz w:val="20"/>
                <w:szCs w:val="20"/>
                <w:lang w:val="sr-Cyrl-CS"/>
              </w:rPr>
              <w:t>Изборни предмет 2</w:t>
            </w:r>
            <w:r>
              <w:rPr>
                <w:rFonts w:ascii="Times New Roman" w:hAnsi="Times New Roman"/>
                <w:b/>
                <w:bCs/>
                <w:i/>
                <w:iCs/>
                <w:noProof/>
                <w:sz w:val="20"/>
                <w:szCs w:val="20"/>
                <w:lang w:val="sr-Cyrl-CS"/>
              </w:rPr>
              <w:t xml:space="preserve"> 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CS"/>
              </w:rPr>
              <w:t>Дигит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ални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CS"/>
              </w:rPr>
              <w:t xml:space="preserve"> системи упр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ављања</w:t>
            </w:r>
          </w:p>
          <w:p w14:paraId="00A71B7F" w14:textId="1A108F8B" w:rsidR="004C0365" w:rsidRPr="005B4B0A" w:rsidRDefault="004C0365" w:rsidP="004C0365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bCs w:val="0"/>
                <w:noProof/>
                <w:sz w:val="20"/>
                <w:szCs w:val="20"/>
                <w:lang w:val="sr-Cyrl-CS"/>
              </w:rPr>
              <w:t>(0+2) Др Сања Антић</w:t>
            </w:r>
          </w:p>
        </w:tc>
        <w:tc>
          <w:tcPr>
            <w:tcW w:w="516" w:type="dxa"/>
            <w:tcBorders>
              <w:top w:val="single" w:sz="18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25D684D8" w14:textId="085F92E1" w:rsidR="004C0365" w:rsidRPr="00034911" w:rsidRDefault="004C0365" w:rsidP="004C0365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215</w:t>
            </w:r>
          </w:p>
        </w:tc>
      </w:tr>
      <w:tr w:rsidR="00CD4ACC" w:rsidRPr="005B4B0A" w14:paraId="34104299" w14:textId="77777777" w:rsidTr="00324F36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40927D10" w14:textId="77777777" w:rsidR="00CD4ACC" w:rsidRPr="005B4B0A" w:rsidRDefault="00CD4ACC" w:rsidP="00CD4ACC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4B534" w14:textId="6935F873" w:rsidR="00CD4ACC" w:rsidRPr="005B4B0A" w:rsidRDefault="00CD4ACC" w:rsidP="00CD4ACC">
            <w:pPr>
              <w:pStyle w:val="Heading1"/>
              <w:spacing w:line="21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  <w:r w:rsidRPr="005B4B0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F4CB8" w14:textId="77777777" w:rsidR="00CD4ACC" w:rsidRPr="005B4B0A" w:rsidRDefault="00CD4ACC" w:rsidP="00CD4ACC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ПАРАЛЕЛНИ РАЧУНАРСКИ СИСТЕМИ (2+0)</w:t>
            </w:r>
          </w:p>
          <w:p w14:paraId="79FCFB9D" w14:textId="728F0815" w:rsidR="00CD4ACC" w:rsidRPr="00CD4ACC" w:rsidRDefault="00CD4ACC" w:rsidP="00CD4ACC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CD4AC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Др Марина Милошевић</w:t>
            </w:r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794DADC4" w14:textId="78047AC8" w:rsidR="00CD4ACC" w:rsidRPr="005B4B0A" w:rsidRDefault="00CD4ACC" w:rsidP="00CD4ACC">
            <w:pPr>
              <w:pStyle w:val="Heading1"/>
              <w:spacing w:line="216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218</w:t>
            </w:r>
          </w:p>
        </w:tc>
      </w:tr>
      <w:tr w:rsidR="00CD4ACC" w:rsidRPr="005B4B0A" w14:paraId="5381DDEA" w14:textId="77777777" w:rsidTr="00324F36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12E68A4A" w14:textId="77777777" w:rsidR="00CD4ACC" w:rsidRPr="005B4B0A" w:rsidRDefault="00CD4ACC" w:rsidP="00CD4ACC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3FFC4" w14:textId="37F52791" w:rsidR="00CD4ACC" w:rsidRPr="005B4B0A" w:rsidRDefault="00CD4ACC" w:rsidP="00CD4ACC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4</w:t>
            </w: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FBC3DC" w14:textId="77777777" w:rsidR="00CD4ACC" w:rsidRPr="005B4B0A" w:rsidRDefault="00CD4ACC" w:rsidP="00CD4ACC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  <w:r w:rsidRPr="005B4B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sr-Cyrl-CS"/>
              </w:rPr>
              <w:t xml:space="preserve">Изборни предмет 2 </w:t>
            </w:r>
            <w:r w:rsidRPr="005B4B0A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>Веб технологије (0+2)</w:t>
            </w:r>
          </w:p>
          <w:p w14:paraId="7E87D598" w14:textId="1F95B520" w:rsidR="00CD4ACC" w:rsidRPr="005B4B0A" w:rsidRDefault="00CD4ACC" w:rsidP="00CD4ACC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sr-Cyrl-CS"/>
              </w:rPr>
            </w:pPr>
            <w:proofErr w:type="spellStart"/>
            <w:r w:rsidRPr="005B4B0A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>Андијана</w:t>
            </w:r>
            <w:proofErr w:type="spellEnd"/>
            <w:r w:rsidRPr="005B4B0A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5B4B0A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>Габоровић</w:t>
            </w:r>
            <w:proofErr w:type="spellEnd"/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3C1A2ECA" w14:textId="77777777" w:rsidR="00CD4ACC" w:rsidRPr="00034911" w:rsidRDefault="00CD4ACC" w:rsidP="00CD4ACC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CD4ACC" w:rsidRPr="005B4B0A" w14:paraId="73510480" w14:textId="77777777" w:rsidTr="00324F36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799ADD6E" w14:textId="77777777" w:rsidR="00CD4ACC" w:rsidRPr="005B4B0A" w:rsidRDefault="00CD4ACC" w:rsidP="00CD4ACC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DB79A" w14:textId="6A2FC5E8" w:rsidR="00CD4ACC" w:rsidRPr="005B4B0A" w:rsidRDefault="00CD4ACC" w:rsidP="00CD4ACC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4</w:t>
            </w: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11C62D" w14:textId="77777777" w:rsidR="00CD4ACC" w:rsidRPr="005B4B0A" w:rsidRDefault="00CD4ACC" w:rsidP="00CD4ACC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  <w:r w:rsidRPr="005B4B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sr-Cyrl-CS"/>
              </w:rPr>
              <w:t>Изборни предмет 2 В</w:t>
            </w:r>
            <w:r w:rsidRPr="005B4B0A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>изуелно програмирање (0+3) Дијана Стојић</w:t>
            </w:r>
          </w:p>
          <w:p w14:paraId="05E9657E" w14:textId="77777777" w:rsidR="00CD4ACC" w:rsidRPr="005B4B0A" w:rsidRDefault="00CD4ACC" w:rsidP="00CD4ACC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65E73E61" w14:textId="480BB50F" w:rsidR="00CD4ACC" w:rsidRPr="00034911" w:rsidRDefault="00CD4ACC" w:rsidP="00CD4ACC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218</w:t>
            </w:r>
          </w:p>
        </w:tc>
      </w:tr>
      <w:tr w:rsidR="00CD4ACC" w:rsidRPr="005B4B0A" w14:paraId="4F4A02B8" w14:textId="77777777" w:rsidTr="00324F36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6ED7ADF0" w14:textId="77777777" w:rsidR="00CD4ACC" w:rsidRPr="005B4B0A" w:rsidRDefault="00CD4ACC" w:rsidP="00CD4ACC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8BF87" w14:textId="0CCB82F0" w:rsidR="00CD4ACC" w:rsidRPr="005B4B0A" w:rsidRDefault="00CD4ACC" w:rsidP="00CD4ACC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17</w:t>
            </w: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7818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3189B40" w14:textId="7D0FA838" w:rsidR="00CD4ACC" w:rsidRDefault="00CD4ACC" w:rsidP="00CD4ACC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  <w:r w:rsidRPr="005B4B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sr-Cyrl-CS"/>
              </w:rPr>
              <w:t xml:space="preserve">Изборни предмет 1 </w:t>
            </w:r>
            <w:r w:rsidRPr="005B4B0A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>ИНДУСТРИЈСКА АУТОМАТИКА (2+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>1</w:t>
            </w:r>
            <w:r w:rsidRPr="005B4B0A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>)</w:t>
            </w:r>
          </w:p>
          <w:p w14:paraId="3208ADBC" w14:textId="143A844D" w:rsidR="00CD4ACC" w:rsidRPr="00E7654A" w:rsidRDefault="00CD4ACC" w:rsidP="00CD4ACC">
            <w:pPr>
              <w:spacing w:line="21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sr-Cyrl-CS"/>
              </w:rPr>
            </w:pPr>
            <w:r w:rsidRPr="00E76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CS"/>
              </w:rPr>
              <w:t xml:space="preserve">Др Мирослав </w:t>
            </w:r>
            <w:proofErr w:type="spellStart"/>
            <w:r w:rsidRPr="00E76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CS"/>
              </w:rPr>
              <w:t>Бјекић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CS"/>
              </w:rPr>
              <w:t>, Војислав Вујичић</w:t>
            </w:r>
          </w:p>
        </w:tc>
        <w:tc>
          <w:tcPr>
            <w:tcW w:w="516" w:type="dxa"/>
            <w:tcBorders>
              <w:top w:val="single" w:sz="2" w:space="0" w:color="auto"/>
              <w:left w:val="nil"/>
              <w:bottom w:val="single" w:sz="18" w:space="0" w:color="auto"/>
              <w:right w:val="single" w:sz="24" w:space="0" w:color="auto"/>
            </w:tcBorders>
            <w:vAlign w:val="center"/>
          </w:tcPr>
          <w:p w14:paraId="11FDC3B7" w14:textId="15EB3446" w:rsidR="00CD4ACC" w:rsidRPr="00E7654A" w:rsidRDefault="00CD4ACC" w:rsidP="00CD4ACC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лаб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.</w:t>
            </w:r>
          </w:p>
        </w:tc>
      </w:tr>
      <w:tr w:rsidR="00CD4ACC" w:rsidRPr="005B4B0A" w14:paraId="07B60E80" w14:textId="77777777" w:rsidTr="00324F36">
        <w:trPr>
          <w:cantSplit/>
          <w:trHeight w:val="443"/>
          <w:jc w:val="center"/>
        </w:trPr>
        <w:tc>
          <w:tcPr>
            <w:tcW w:w="736" w:type="dxa"/>
            <w:vMerge w:val="restar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6557325F" w14:textId="77777777" w:rsidR="00CD4ACC" w:rsidRPr="005B4B0A" w:rsidRDefault="00CD4ACC" w:rsidP="00CD4ACC">
            <w:pPr>
              <w:pStyle w:val="Heading1"/>
              <w:spacing w:line="216" w:lineRule="auto"/>
              <w:ind w:left="113" w:right="113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r-Latn-CS"/>
              </w:rPr>
            </w:pP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r-Latn-CS"/>
              </w:rPr>
              <w:t>ЧЕТВРТАК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44512" w14:textId="77777777" w:rsidR="00CD4ACC" w:rsidRPr="005B4B0A" w:rsidRDefault="00CD4ACC" w:rsidP="00CD4ACC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bCs/>
                <w:noProof/>
                <w:color w:val="000000" w:themeColor="text1"/>
                <w:sz w:val="18"/>
                <w:szCs w:val="18"/>
                <w:lang w:val="sr-Cyrl-RS"/>
              </w:rPr>
              <w:t>8,00</w:t>
            </w:r>
          </w:p>
        </w:tc>
        <w:tc>
          <w:tcPr>
            <w:tcW w:w="781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AA638" w14:textId="77777777" w:rsidR="00CD4ACC" w:rsidRPr="005B4B0A" w:rsidRDefault="00CD4ACC" w:rsidP="00CD4ACC">
            <w:pPr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8"/>
                <w:szCs w:val="18"/>
                <w:lang w:val="sr-Cyrl-CS"/>
              </w:rPr>
            </w:pPr>
            <w:r w:rsidRPr="005B4B0A">
              <w:rPr>
                <w:rFonts w:ascii="Times New Roman" w:hAnsi="Times New Roman"/>
                <w:b/>
                <w:noProof/>
                <w:color w:val="000000" w:themeColor="text1"/>
                <w:sz w:val="18"/>
                <w:szCs w:val="18"/>
                <w:lang w:val="sr-Cyrl-CS"/>
              </w:rPr>
              <w:t>СОФТВЕРСКО ИНЖЕЊЕРСТВО (2+0)</w:t>
            </w:r>
          </w:p>
          <w:p w14:paraId="7FD794A5" w14:textId="77777777" w:rsidR="00CD4ACC" w:rsidRPr="005B4B0A" w:rsidRDefault="00CD4ACC" w:rsidP="00CD4ACC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Cs w:val="0"/>
                <w:noProof/>
                <w:color w:val="000000" w:themeColor="text1"/>
                <w:szCs w:val="18"/>
                <w:lang w:val="sr-Cyrl-CS"/>
              </w:rPr>
              <w:t>Др Марија Благојевић</w:t>
            </w:r>
          </w:p>
        </w:tc>
        <w:tc>
          <w:tcPr>
            <w:tcW w:w="516" w:type="dxa"/>
            <w:tcBorders>
              <w:top w:val="single" w:sz="18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0C6E8A23" w14:textId="77777777" w:rsidR="00CD4ACC" w:rsidRPr="005B4B0A" w:rsidRDefault="00CD4ACC" w:rsidP="00CD4ACC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bCs/>
                <w:noProof/>
                <w:color w:val="000000" w:themeColor="text1"/>
                <w:sz w:val="18"/>
                <w:szCs w:val="18"/>
              </w:rPr>
              <w:t>21</w:t>
            </w:r>
          </w:p>
        </w:tc>
      </w:tr>
      <w:tr w:rsidR="00CD4ACC" w:rsidRPr="005B4B0A" w14:paraId="5B975582" w14:textId="77777777" w:rsidTr="00324F36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E56F74D" w14:textId="77777777" w:rsidR="00CD4ACC" w:rsidRPr="005B4B0A" w:rsidRDefault="00CD4ACC" w:rsidP="00CD4ACC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A24A9" w14:textId="77777777" w:rsidR="00CD4ACC" w:rsidRPr="005B4B0A" w:rsidRDefault="00CD4ACC" w:rsidP="00CD4ACC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10,00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D1939" w14:textId="77777777" w:rsidR="00CD4ACC" w:rsidRPr="005B4B0A" w:rsidRDefault="00CD4ACC" w:rsidP="00CD4ACC">
            <w:pPr>
              <w:jc w:val="center"/>
              <w:rPr>
                <w:rFonts w:ascii="Times New Roman" w:hAnsi="Times New Roman"/>
                <w:b/>
                <w:i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i/>
                <w:noProof/>
                <w:color w:val="000000" w:themeColor="text1"/>
                <w:sz w:val="20"/>
                <w:szCs w:val="20"/>
                <w:lang w:val="sr-Cyrl-RS"/>
              </w:rPr>
              <w:t xml:space="preserve">Изборни предмет 3 </w:t>
            </w:r>
          </w:p>
          <w:p w14:paraId="6CFD7187" w14:textId="77777777" w:rsidR="00CD4ACC" w:rsidRPr="005B4B0A" w:rsidRDefault="00CD4ACC" w:rsidP="00CD4ACC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iCs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sr-Cyrl-CS"/>
              </w:rPr>
              <w:t>АУТОМАТИЗОВАНИ ТЕХНОЛОШКИ СИСТЕМИ</w:t>
            </w:r>
            <w:r w:rsidRPr="005B4B0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5B4B0A">
              <w:rPr>
                <w:rFonts w:ascii="Times New Roman" w:hAnsi="Times New Roman"/>
                <w:iCs/>
                <w:noProof/>
                <w:color w:val="000000" w:themeColor="text1"/>
                <w:sz w:val="20"/>
                <w:szCs w:val="20"/>
                <w:lang w:val="sr-Cyrl-RS"/>
              </w:rPr>
              <w:t xml:space="preserve">(3+2) </w:t>
            </w:r>
          </w:p>
          <w:p w14:paraId="51F92F5E" w14:textId="77777777" w:rsidR="00CD4ACC" w:rsidRPr="005B4B0A" w:rsidRDefault="00CD4ACC" w:rsidP="00CD4ACC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iCs/>
                <w:noProof/>
                <w:color w:val="000000" w:themeColor="text1"/>
                <w:sz w:val="20"/>
                <w:szCs w:val="20"/>
                <w:lang w:val="sr-Cyrl-RS"/>
              </w:rPr>
              <w:t xml:space="preserve">Др Срећко Ћурчић, Војислав Вујичић </w:t>
            </w:r>
            <w:r w:rsidRPr="005B4B0A">
              <w:rPr>
                <w:rFonts w:ascii="Times New Roman" w:hAnsi="Times New Roman"/>
                <w:iCs/>
                <w:noProof/>
                <w:color w:val="000000" w:themeColor="text1"/>
                <w:sz w:val="20"/>
                <w:szCs w:val="20"/>
                <w:lang w:val="sr-Latn-RS"/>
              </w:rPr>
              <w:t xml:space="preserve"> 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5F9B1591" w14:textId="77777777" w:rsidR="00CD4ACC" w:rsidRPr="005B4B0A" w:rsidRDefault="00CD4ACC" w:rsidP="00CD4ACC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proofErr w:type="spellStart"/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лаб</w:t>
            </w:r>
            <w:proofErr w:type="spellEnd"/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CD4ACC" w:rsidRPr="005B4B0A" w14:paraId="42430417" w14:textId="77777777" w:rsidTr="00324F36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B84367" w14:textId="77777777" w:rsidR="00CD4ACC" w:rsidRPr="005B4B0A" w:rsidRDefault="00CD4ACC" w:rsidP="00CD4ACC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EA4D4" w14:textId="05885F13" w:rsidR="00CD4ACC" w:rsidRPr="005B4B0A" w:rsidRDefault="00CD4ACC" w:rsidP="00CD4ACC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165607" w14:textId="0FECABD2" w:rsidR="00CD4ACC" w:rsidRPr="005B4B0A" w:rsidRDefault="00CD4ACC" w:rsidP="00CD4ACC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59EF0942" w14:textId="5F7468FD" w:rsidR="00CD4ACC" w:rsidRPr="005B4B0A" w:rsidRDefault="00CD4ACC" w:rsidP="00CD4ACC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CD4ACC" w:rsidRPr="005B4B0A" w14:paraId="0AA197F0" w14:textId="77777777" w:rsidTr="00324F36">
        <w:trPr>
          <w:cantSplit/>
          <w:trHeight w:val="443"/>
          <w:jc w:val="center"/>
        </w:trPr>
        <w:tc>
          <w:tcPr>
            <w:tcW w:w="736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4DB431D" w14:textId="77777777" w:rsidR="00CD4ACC" w:rsidRPr="005B4B0A" w:rsidRDefault="00CD4ACC" w:rsidP="00CD4ACC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A8E51" w14:textId="47E5A287" w:rsidR="00CD4ACC" w:rsidRPr="005B4B0A" w:rsidRDefault="00CD4ACC" w:rsidP="00CD4ACC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sr-Cyrl-RS"/>
              </w:rPr>
              <w:t>6</w:t>
            </w:r>
            <w:r w:rsidRPr="005B4B0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8D9A6" w14:textId="77777777" w:rsidR="00CD4ACC" w:rsidRPr="005B4B0A" w:rsidRDefault="00CD4ACC" w:rsidP="00CD4ACC">
            <w:pPr>
              <w:jc w:val="center"/>
              <w:rPr>
                <w:rFonts w:ascii="Times New Roman" w:hAnsi="Times New Roman"/>
                <w:b/>
                <w:i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i/>
                <w:noProof/>
                <w:color w:val="000000" w:themeColor="text1"/>
                <w:sz w:val="20"/>
                <w:szCs w:val="20"/>
                <w:lang w:val="sr-Cyrl-RS"/>
              </w:rPr>
              <w:t xml:space="preserve">Изборни предмет 1 </w:t>
            </w:r>
          </w:p>
          <w:p w14:paraId="7C22B102" w14:textId="6C526CE6" w:rsidR="00CD4ACC" w:rsidRPr="005B4B0A" w:rsidRDefault="00CD4ACC" w:rsidP="00CD4ACC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hr-HR"/>
              </w:rPr>
            </w:pPr>
            <w:r w:rsidRPr="005B4B0A">
              <w:rPr>
                <w:rFonts w:ascii="Times New Roman" w:hAnsi="Times New Roman"/>
                <w:bCs w:val="0"/>
                <w:noProof/>
                <w:color w:val="000000" w:themeColor="text1"/>
                <w:sz w:val="20"/>
                <w:szCs w:val="20"/>
                <w:lang w:val="sr-Cyrl-RS"/>
              </w:rPr>
              <w:t xml:space="preserve">РАЗВОЈ ИС (2+2)  Др Милош Папић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59ED9608" w14:textId="64B3C968" w:rsidR="00CD4ACC" w:rsidRPr="002035B6" w:rsidRDefault="00CD4ACC" w:rsidP="00CD4ACC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0"/>
                <w:szCs w:val="20"/>
                <w:lang w:val="sr-Cyrl-RS"/>
              </w:rPr>
              <w:t>212</w:t>
            </w:r>
          </w:p>
        </w:tc>
      </w:tr>
      <w:tr w:rsidR="00CD4ACC" w:rsidRPr="005B4B0A" w14:paraId="695FF615" w14:textId="77777777" w:rsidTr="00324F36">
        <w:trPr>
          <w:cantSplit/>
          <w:trHeight w:val="443"/>
          <w:jc w:val="center"/>
        </w:trPr>
        <w:tc>
          <w:tcPr>
            <w:tcW w:w="73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744E7C4B" w14:textId="77777777" w:rsidR="00CD4ACC" w:rsidRPr="005B4B0A" w:rsidRDefault="00CD4ACC" w:rsidP="00CD4ACC">
            <w:pPr>
              <w:pStyle w:val="Heading1"/>
              <w:spacing w:line="216" w:lineRule="auto"/>
              <w:ind w:right="113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r-Latn-CS"/>
              </w:rPr>
            </w:pP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r-Latn-CS"/>
              </w:rPr>
              <w:t>ПЕТАК</w:t>
            </w:r>
          </w:p>
        </w:tc>
        <w:tc>
          <w:tcPr>
            <w:tcW w:w="5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34C99" w14:textId="77777777" w:rsidR="00CD4ACC" w:rsidRPr="005B4B0A" w:rsidRDefault="00CD4ACC" w:rsidP="00CD4ACC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8,00</w:t>
            </w:r>
          </w:p>
        </w:tc>
        <w:tc>
          <w:tcPr>
            <w:tcW w:w="781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E4D17" w14:textId="77777777" w:rsidR="00CD4ACC" w:rsidRPr="005B4B0A" w:rsidRDefault="00CD4ACC" w:rsidP="00CD4ACC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  <w:r w:rsidRPr="005B4B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sr-Cyrl-CS"/>
              </w:rPr>
              <w:t xml:space="preserve">Изборни предмет 2 </w:t>
            </w:r>
            <w:r w:rsidRPr="005B4B0A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>Програмирање мобилних апликација (0+3)</w:t>
            </w:r>
          </w:p>
          <w:p w14:paraId="7B005E72" w14:textId="77777777" w:rsidR="00CD4ACC" w:rsidRPr="005B4B0A" w:rsidRDefault="00CD4ACC" w:rsidP="00CD4ACC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  <w:r w:rsidRPr="005B4B0A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>Никола Станић</w:t>
            </w:r>
          </w:p>
          <w:p w14:paraId="58342C41" w14:textId="77777777" w:rsidR="00CD4ACC" w:rsidRPr="005B4B0A" w:rsidRDefault="00CD4ACC" w:rsidP="00CD4ACC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516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6492A8BB" w14:textId="77777777" w:rsidR="00CD4ACC" w:rsidRPr="005B4B0A" w:rsidRDefault="00CD4ACC" w:rsidP="00CD4ACC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Cyrl-RS"/>
              </w:rPr>
              <w:t>217</w:t>
            </w:r>
          </w:p>
        </w:tc>
      </w:tr>
      <w:tr w:rsidR="00CD4ACC" w:rsidRPr="005B4B0A" w14:paraId="488A277C" w14:textId="77777777" w:rsidTr="00324F36">
        <w:trPr>
          <w:cantSplit/>
          <w:trHeight w:val="443"/>
          <w:jc w:val="center"/>
        </w:trPr>
        <w:tc>
          <w:tcPr>
            <w:tcW w:w="73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4529F2A" w14:textId="77777777" w:rsidR="00CD4ACC" w:rsidRPr="005B4B0A" w:rsidRDefault="00CD4ACC" w:rsidP="00CD4ACC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0E2B3" w14:textId="41B62B81" w:rsidR="00CD4ACC" w:rsidRPr="005B4B0A" w:rsidRDefault="00CD4ACC" w:rsidP="00CD4ACC">
            <w:pPr>
              <w:pStyle w:val="Heading1"/>
              <w:spacing w:line="216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5B4B0A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0</w:t>
            </w:r>
            <w:r w:rsidRPr="005B4B0A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9404C" w14:textId="77777777" w:rsidR="00CD4ACC" w:rsidRPr="005B4B0A" w:rsidRDefault="00CD4ACC" w:rsidP="00CD4ACC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</w:pPr>
            <w:r w:rsidRPr="005B4B0A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sr-Cyrl-CS"/>
              </w:rPr>
              <w:t xml:space="preserve">Изборни предмет 2 </w:t>
            </w:r>
            <w:r w:rsidRPr="005B4B0A">
              <w:rPr>
                <w:rFonts w:ascii="Times New Roman" w:hAnsi="Times New Roman"/>
                <w:color w:val="000000" w:themeColor="text1"/>
                <w:sz w:val="20"/>
                <w:szCs w:val="20"/>
                <w:lang w:val="sr-Cyrl-CS"/>
              </w:rPr>
              <w:t>ВИЗУЕЛНО ПРОГРАМИРАЊЕ (2+0) Др Вања Луковић</w:t>
            </w:r>
          </w:p>
          <w:p w14:paraId="7FEE755F" w14:textId="77777777" w:rsidR="00CD4ACC" w:rsidRPr="005B4B0A" w:rsidRDefault="00CD4ACC" w:rsidP="00CD4ACC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7A19BD90" w14:textId="1BE49A26" w:rsidR="00CD4ACC" w:rsidRPr="00C8484B" w:rsidRDefault="00CD4ACC" w:rsidP="00CD4ACC">
            <w:pPr>
              <w:pStyle w:val="Heading1"/>
              <w:spacing w:line="216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218</w:t>
            </w:r>
          </w:p>
        </w:tc>
      </w:tr>
      <w:tr w:rsidR="00CD4ACC" w:rsidRPr="005B4B0A" w14:paraId="3F6BD915" w14:textId="77777777" w:rsidTr="00324F36">
        <w:trPr>
          <w:cantSplit/>
          <w:trHeight w:val="443"/>
          <w:jc w:val="center"/>
        </w:trPr>
        <w:tc>
          <w:tcPr>
            <w:tcW w:w="73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719A8B8" w14:textId="77777777" w:rsidR="00CD4ACC" w:rsidRPr="005B4B0A" w:rsidRDefault="00CD4ACC" w:rsidP="00CD4ACC">
            <w:pP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A9188" w14:textId="5ABE2C24" w:rsidR="00CD4ACC" w:rsidRPr="005B4B0A" w:rsidRDefault="00CD4ACC" w:rsidP="00CD4ACC">
            <w:pPr>
              <w:pStyle w:val="Heading1"/>
              <w:spacing w:line="216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DDD75" w14:textId="77777777" w:rsidR="00CD4ACC" w:rsidRPr="005B4B0A" w:rsidRDefault="00CD4ACC" w:rsidP="00CD4ACC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18" w:space="0" w:color="auto"/>
              <w:right w:val="single" w:sz="24" w:space="0" w:color="auto"/>
            </w:tcBorders>
            <w:vAlign w:val="center"/>
          </w:tcPr>
          <w:p w14:paraId="31059D2F" w14:textId="7CA82C73" w:rsidR="00CD4ACC" w:rsidRPr="00B5357B" w:rsidRDefault="00CD4ACC" w:rsidP="00CD4ACC">
            <w:pPr>
              <w:pStyle w:val="Heading1"/>
              <w:spacing w:line="216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</w:p>
        </w:tc>
      </w:tr>
    </w:tbl>
    <w:p w14:paraId="2773DFA2" w14:textId="77777777" w:rsidR="00A21C6A" w:rsidRPr="005B4B0A" w:rsidRDefault="00A21C6A" w:rsidP="00A21C6A">
      <w:pPr>
        <w:rPr>
          <w:color w:val="000000" w:themeColor="text1"/>
          <w:lang w:val="sr-Cyrl-RS"/>
        </w:rPr>
      </w:pPr>
    </w:p>
    <w:sectPr w:rsidR="00A21C6A" w:rsidRPr="005B4B0A" w:rsidSect="004C0365">
      <w:pgSz w:w="11906" w:h="16838" w:code="9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6D"/>
    <w:rsid w:val="00005EF9"/>
    <w:rsid w:val="0001298F"/>
    <w:rsid w:val="00034911"/>
    <w:rsid w:val="00044C24"/>
    <w:rsid w:val="000858BD"/>
    <w:rsid w:val="0009316E"/>
    <w:rsid w:val="00096B7F"/>
    <w:rsid w:val="000D345D"/>
    <w:rsid w:val="000D4F22"/>
    <w:rsid w:val="000D5A0D"/>
    <w:rsid w:val="000F0BF6"/>
    <w:rsid w:val="000F252E"/>
    <w:rsid w:val="001038AD"/>
    <w:rsid w:val="0011207D"/>
    <w:rsid w:val="0012795F"/>
    <w:rsid w:val="00150A5E"/>
    <w:rsid w:val="001541C9"/>
    <w:rsid w:val="0016657B"/>
    <w:rsid w:val="0017368B"/>
    <w:rsid w:val="00193F90"/>
    <w:rsid w:val="001945C8"/>
    <w:rsid w:val="001D26CF"/>
    <w:rsid w:val="002035B6"/>
    <w:rsid w:val="00234429"/>
    <w:rsid w:val="0027131F"/>
    <w:rsid w:val="0027382C"/>
    <w:rsid w:val="002C3D6D"/>
    <w:rsid w:val="002D062C"/>
    <w:rsid w:val="002E0C09"/>
    <w:rsid w:val="00302435"/>
    <w:rsid w:val="0031099E"/>
    <w:rsid w:val="0032495B"/>
    <w:rsid w:val="00326979"/>
    <w:rsid w:val="003340C5"/>
    <w:rsid w:val="00335089"/>
    <w:rsid w:val="00337AFE"/>
    <w:rsid w:val="00370E74"/>
    <w:rsid w:val="00376CFF"/>
    <w:rsid w:val="00385171"/>
    <w:rsid w:val="003A2DBE"/>
    <w:rsid w:val="003B2CDE"/>
    <w:rsid w:val="003B508A"/>
    <w:rsid w:val="003E61BA"/>
    <w:rsid w:val="003F7E99"/>
    <w:rsid w:val="00411A9B"/>
    <w:rsid w:val="004346A7"/>
    <w:rsid w:val="0043522A"/>
    <w:rsid w:val="00436056"/>
    <w:rsid w:val="0046333F"/>
    <w:rsid w:val="004946AF"/>
    <w:rsid w:val="004C0365"/>
    <w:rsid w:val="00503BB5"/>
    <w:rsid w:val="00512CB3"/>
    <w:rsid w:val="00536F8F"/>
    <w:rsid w:val="005568C3"/>
    <w:rsid w:val="00556A22"/>
    <w:rsid w:val="00565423"/>
    <w:rsid w:val="005713FA"/>
    <w:rsid w:val="00591CB8"/>
    <w:rsid w:val="005A66C9"/>
    <w:rsid w:val="005A70FA"/>
    <w:rsid w:val="005B4B0A"/>
    <w:rsid w:val="005B77DD"/>
    <w:rsid w:val="005E11C7"/>
    <w:rsid w:val="005E4377"/>
    <w:rsid w:val="005E4F93"/>
    <w:rsid w:val="005F5236"/>
    <w:rsid w:val="006172F4"/>
    <w:rsid w:val="006204EF"/>
    <w:rsid w:val="0063647F"/>
    <w:rsid w:val="00644B34"/>
    <w:rsid w:val="006761DC"/>
    <w:rsid w:val="0068150C"/>
    <w:rsid w:val="00690123"/>
    <w:rsid w:val="00693FE7"/>
    <w:rsid w:val="00696EEE"/>
    <w:rsid w:val="006A3EBE"/>
    <w:rsid w:val="006A7646"/>
    <w:rsid w:val="006B2066"/>
    <w:rsid w:val="006B2FB7"/>
    <w:rsid w:val="006C65FD"/>
    <w:rsid w:val="006C6CD2"/>
    <w:rsid w:val="006F1132"/>
    <w:rsid w:val="00706155"/>
    <w:rsid w:val="007207E2"/>
    <w:rsid w:val="00736BC8"/>
    <w:rsid w:val="00741E9F"/>
    <w:rsid w:val="00752425"/>
    <w:rsid w:val="007626B4"/>
    <w:rsid w:val="007721A0"/>
    <w:rsid w:val="00775203"/>
    <w:rsid w:val="007D53FC"/>
    <w:rsid w:val="007E4852"/>
    <w:rsid w:val="007F4A7B"/>
    <w:rsid w:val="00821648"/>
    <w:rsid w:val="00823F4F"/>
    <w:rsid w:val="00825DF8"/>
    <w:rsid w:val="00826355"/>
    <w:rsid w:val="008433A8"/>
    <w:rsid w:val="008469E5"/>
    <w:rsid w:val="0084712C"/>
    <w:rsid w:val="00851A53"/>
    <w:rsid w:val="0087362C"/>
    <w:rsid w:val="008843C7"/>
    <w:rsid w:val="008F3D29"/>
    <w:rsid w:val="00903AD6"/>
    <w:rsid w:val="0092772A"/>
    <w:rsid w:val="00933FAC"/>
    <w:rsid w:val="00970ACC"/>
    <w:rsid w:val="0097563E"/>
    <w:rsid w:val="009A7BB4"/>
    <w:rsid w:val="009D0962"/>
    <w:rsid w:val="00A074BA"/>
    <w:rsid w:val="00A13018"/>
    <w:rsid w:val="00A21C6A"/>
    <w:rsid w:val="00A36ED7"/>
    <w:rsid w:val="00A473B1"/>
    <w:rsid w:val="00A61183"/>
    <w:rsid w:val="00A837DF"/>
    <w:rsid w:val="00A97A55"/>
    <w:rsid w:val="00AD6E5E"/>
    <w:rsid w:val="00B07734"/>
    <w:rsid w:val="00B10F62"/>
    <w:rsid w:val="00B20276"/>
    <w:rsid w:val="00B35ED8"/>
    <w:rsid w:val="00B5357B"/>
    <w:rsid w:val="00B92169"/>
    <w:rsid w:val="00BF12F8"/>
    <w:rsid w:val="00C20D01"/>
    <w:rsid w:val="00C23459"/>
    <w:rsid w:val="00C30CDB"/>
    <w:rsid w:val="00C43F0C"/>
    <w:rsid w:val="00C569D5"/>
    <w:rsid w:val="00CC118B"/>
    <w:rsid w:val="00CD4ACC"/>
    <w:rsid w:val="00CD4B5E"/>
    <w:rsid w:val="00CD5836"/>
    <w:rsid w:val="00CE1B69"/>
    <w:rsid w:val="00CF61DF"/>
    <w:rsid w:val="00D0740C"/>
    <w:rsid w:val="00D42219"/>
    <w:rsid w:val="00D57914"/>
    <w:rsid w:val="00D931BD"/>
    <w:rsid w:val="00DA3EA3"/>
    <w:rsid w:val="00DC2582"/>
    <w:rsid w:val="00DD53F5"/>
    <w:rsid w:val="00DD7C11"/>
    <w:rsid w:val="00E1026A"/>
    <w:rsid w:val="00E13F41"/>
    <w:rsid w:val="00E25EEA"/>
    <w:rsid w:val="00E40417"/>
    <w:rsid w:val="00E44BBC"/>
    <w:rsid w:val="00E4716C"/>
    <w:rsid w:val="00E6795D"/>
    <w:rsid w:val="00E75BA3"/>
    <w:rsid w:val="00E7654A"/>
    <w:rsid w:val="00E83C9E"/>
    <w:rsid w:val="00ED7C1A"/>
    <w:rsid w:val="00EE3C2E"/>
    <w:rsid w:val="00F03796"/>
    <w:rsid w:val="00F2731E"/>
    <w:rsid w:val="00F41342"/>
    <w:rsid w:val="00F43836"/>
    <w:rsid w:val="00F74339"/>
    <w:rsid w:val="00FB7B66"/>
    <w:rsid w:val="00FE060E"/>
    <w:rsid w:val="00FE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D8C2"/>
  <w15:chartTrackingRefBased/>
  <w15:docId w15:val="{5A90612B-EBCB-4F1A-99EA-7F3637FD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08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508A"/>
    <w:pPr>
      <w:keepNext/>
      <w:jc w:val="center"/>
      <w:outlineLvl w:val="0"/>
    </w:pPr>
    <w:rPr>
      <w:sz w:val="3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08A"/>
    <w:rPr>
      <w:rFonts w:ascii="Arial" w:eastAsia="Times New Roman" w:hAnsi="Arial" w:cs="Times New Roman"/>
      <w:sz w:val="36"/>
      <w:szCs w:val="24"/>
      <w:lang w:val="sr-Cyrl-CS"/>
    </w:rPr>
  </w:style>
  <w:style w:type="paragraph" w:styleId="Title">
    <w:name w:val="Title"/>
    <w:basedOn w:val="Normal"/>
    <w:link w:val="TitleChar"/>
    <w:qFormat/>
    <w:rsid w:val="003B508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B508A"/>
    <w:rPr>
      <w:rFonts w:ascii="Arial" w:eastAsia="Times New Roman" w:hAnsi="Arial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3B508A"/>
    <w:pPr>
      <w:jc w:val="right"/>
    </w:pPr>
    <w:rPr>
      <w:b/>
      <w:bCs/>
      <w:sz w:val="18"/>
    </w:rPr>
  </w:style>
  <w:style w:type="character" w:customStyle="1" w:styleId="BodyTextChar">
    <w:name w:val="Body Text Char"/>
    <w:basedOn w:val="DefaultParagraphFont"/>
    <w:link w:val="BodyText"/>
    <w:rsid w:val="003B508A"/>
    <w:rPr>
      <w:rFonts w:ascii="Arial" w:eastAsia="Times New Roman" w:hAnsi="Arial" w:cs="Times New Roman"/>
      <w:b/>
      <w:bCs/>
      <w:sz w:val="18"/>
      <w:szCs w:val="24"/>
    </w:rPr>
  </w:style>
  <w:style w:type="paragraph" w:styleId="BalloonText">
    <w:name w:val="Balloon Text"/>
    <w:basedOn w:val="Normal"/>
    <w:link w:val="BalloonTextChar"/>
    <w:rsid w:val="008216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1648"/>
    <w:rPr>
      <w:rFonts w:ascii="Segoe UI" w:eastAsia="Times New Roman" w:hAnsi="Segoe UI" w:cs="Segoe UI"/>
      <w:sz w:val="18"/>
      <w:szCs w:val="18"/>
    </w:rPr>
  </w:style>
  <w:style w:type="character" w:customStyle="1" w:styleId="PlainTextChar">
    <w:name w:val="Plain Text Char"/>
    <w:link w:val="PlainText"/>
    <w:semiHidden/>
    <w:locked/>
    <w:rsid w:val="00C20D01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semiHidden/>
    <w:rsid w:val="00C20D01"/>
    <w:rPr>
      <w:rFonts w:ascii="Calibri" w:eastAsiaTheme="minorHAnsi" w:hAnsi="Calibri" w:cstheme="minorBidi"/>
      <w:sz w:val="22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C20D01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28</cp:revision>
  <cp:lastPrinted>2024-09-30T17:36:00Z</cp:lastPrinted>
  <dcterms:created xsi:type="dcterms:W3CDTF">2024-09-27T13:44:00Z</dcterms:created>
  <dcterms:modified xsi:type="dcterms:W3CDTF">2024-10-30T08:50:00Z</dcterms:modified>
</cp:coreProperties>
</file>